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CB07" w14:textId="4D9F88DF" w:rsidR="00686C1E" w:rsidRDefault="00537F44" w:rsidP="00F04F5C">
      <w:pPr>
        <w:pStyle w:val="Destinatario"/>
        <w:spacing w:line="360" w:lineRule="auto"/>
        <w:jc w:val="center"/>
        <w:rPr>
          <w:rFonts w:ascii="Avenir Next Demi Bold" w:eastAsia="Avenir Next Demi Bold" w:hAnsi="Avenir Next Demi Bold" w:cs="Avenir Next Demi Bold"/>
          <w:i/>
          <w:iCs/>
          <w:sz w:val="28"/>
          <w:szCs w:val="28"/>
        </w:rPr>
      </w:pPr>
      <w:r>
        <w:rPr>
          <w:rFonts w:ascii="Avenir Next Demi Bold" w:hAnsi="Avenir Next Demi Bold"/>
          <w:i/>
          <w:iCs/>
          <w:sz w:val="28"/>
          <w:szCs w:val="28"/>
        </w:rPr>
        <w:t xml:space="preserve">Escuela Nacional Preparatoria </w:t>
      </w:r>
    </w:p>
    <w:p w14:paraId="36CAA90E" w14:textId="4823AE9F" w:rsidR="00686C1E" w:rsidRDefault="00537F44" w:rsidP="00F04F5C">
      <w:pPr>
        <w:pStyle w:val="Destinatario"/>
        <w:spacing w:line="360" w:lineRule="auto"/>
        <w:jc w:val="center"/>
        <w:rPr>
          <w:rFonts w:ascii="Avenir Next Demi Bold" w:eastAsia="Avenir Next Demi Bold" w:hAnsi="Avenir Next Demi Bold" w:cs="Avenir Next Demi Bold"/>
          <w:i/>
          <w:iCs/>
          <w:sz w:val="28"/>
          <w:szCs w:val="28"/>
        </w:rPr>
      </w:pPr>
      <w:r>
        <w:rPr>
          <w:rFonts w:ascii="Avenir Next Demi Bold" w:hAnsi="Avenir Next Demi Bold"/>
          <w:i/>
          <w:iCs/>
          <w:sz w:val="28"/>
          <w:szCs w:val="28"/>
        </w:rPr>
        <w:t xml:space="preserve">Plantel </w:t>
      </w:r>
      <w:r w:rsidR="00C117B1">
        <w:rPr>
          <w:rFonts w:ascii="Avenir Next Demi Bold" w:hAnsi="Avenir Next Demi Bold"/>
          <w:i/>
          <w:iCs/>
          <w:sz w:val="28"/>
          <w:szCs w:val="28"/>
        </w:rPr>
        <w:t>9</w:t>
      </w:r>
      <w:r>
        <w:rPr>
          <w:rFonts w:ascii="Avenir Next Demi Bold" w:hAnsi="Avenir Next Demi Bold"/>
          <w:i/>
          <w:iCs/>
          <w:sz w:val="28"/>
          <w:szCs w:val="28"/>
        </w:rPr>
        <w:t>, "</w:t>
      </w:r>
      <w:r w:rsidR="00C117B1">
        <w:rPr>
          <w:rFonts w:ascii="Avenir Next Demi Bold" w:hAnsi="Avenir Next Demi Bold"/>
          <w:i/>
          <w:iCs/>
          <w:sz w:val="28"/>
          <w:szCs w:val="28"/>
        </w:rPr>
        <w:t>Pedro de Alba</w:t>
      </w:r>
      <w:r>
        <w:rPr>
          <w:rFonts w:ascii="Avenir Next Demi Bold" w:hAnsi="Avenir Next Demi Bold"/>
          <w:i/>
          <w:iCs/>
          <w:sz w:val="28"/>
          <w:szCs w:val="28"/>
        </w:rPr>
        <w:t>"</w:t>
      </w:r>
    </w:p>
    <w:p w14:paraId="17C44BF0" w14:textId="77777777" w:rsidR="00686C1E" w:rsidRDefault="00537F44" w:rsidP="00F04F5C">
      <w:pPr>
        <w:pStyle w:val="Destinatario"/>
        <w:spacing w:line="360" w:lineRule="auto"/>
        <w:jc w:val="center"/>
        <w:rPr>
          <w:rFonts w:ascii="Avenir Next Demi Bold" w:eastAsia="Avenir Next Demi Bold" w:hAnsi="Avenir Next Demi Bold" w:cs="Avenir Next Demi Bold"/>
          <w:i/>
          <w:iCs/>
          <w:sz w:val="28"/>
          <w:szCs w:val="28"/>
        </w:rPr>
      </w:pPr>
      <w:r>
        <w:rPr>
          <w:rFonts w:ascii="Avenir Next Demi Bold" w:hAnsi="Avenir Next Demi Bold"/>
          <w:i/>
          <w:iCs/>
          <w:sz w:val="28"/>
          <w:szCs w:val="28"/>
        </w:rPr>
        <w:t>Memorias</w:t>
      </w:r>
    </w:p>
    <w:p w14:paraId="60A20576" w14:textId="77777777" w:rsidR="00686C1E" w:rsidRDefault="00686C1E" w:rsidP="00F04F5C">
      <w:pPr>
        <w:pStyle w:val="Destinatario"/>
        <w:spacing w:line="360" w:lineRule="auto"/>
      </w:pPr>
    </w:p>
    <w:p w14:paraId="42B86073" w14:textId="3D71E761" w:rsidR="00686C1E" w:rsidRDefault="00FB73CC" w:rsidP="00F04F5C">
      <w:pPr>
        <w:pStyle w:val="Destinatario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Título del trabajo </w:t>
      </w:r>
      <w:proofErr w:type="gramStart"/>
      <w:r w:rsidR="00537F44">
        <w:rPr>
          <w:rFonts w:ascii="Arial" w:hAnsi="Arial"/>
          <w:sz w:val="24"/>
          <w:szCs w:val="24"/>
        </w:rPr>
        <w:t>( arial</w:t>
      </w:r>
      <w:proofErr w:type="gramEnd"/>
      <w:r w:rsidR="00537F44">
        <w:rPr>
          <w:rFonts w:ascii="Arial" w:hAnsi="Arial"/>
          <w:sz w:val="24"/>
          <w:szCs w:val="24"/>
        </w:rPr>
        <w:t xml:space="preserve"> 12</w:t>
      </w:r>
      <w:r w:rsidR="009029C5">
        <w:rPr>
          <w:rFonts w:ascii="Arial" w:hAnsi="Arial"/>
          <w:sz w:val="24"/>
          <w:szCs w:val="24"/>
        </w:rPr>
        <w:t>, negritas</w:t>
      </w:r>
      <w:r w:rsidR="00537F44">
        <w:rPr>
          <w:rFonts w:ascii="Arial" w:hAnsi="Arial"/>
          <w:sz w:val="24"/>
          <w:szCs w:val="24"/>
        </w:rPr>
        <w:t>)</w:t>
      </w:r>
    </w:p>
    <w:p w14:paraId="55C64FE0" w14:textId="77777777" w:rsidR="00FB73CC" w:rsidRDefault="00FB73CC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658FACA" w14:textId="33F323D6" w:rsidR="00686C1E" w:rsidRDefault="00537F44" w:rsidP="00F04F5C">
      <w:pPr>
        <w:pStyle w:val="Destinatario"/>
        <w:spacing w:line="360" w:lineRule="auto"/>
        <w:jc w:val="center"/>
        <w:rPr>
          <w:rFonts w:ascii="Arial" w:hAnsi="Arial"/>
          <w:sz w:val="24"/>
          <w:szCs w:val="24"/>
        </w:rPr>
      </w:pPr>
      <w:r w:rsidRPr="00F16274">
        <w:rPr>
          <w:rFonts w:ascii="Arial" w:hAnsi="Arial"/>
          <w:b/>
          <w:sz w:val="24"/>
          <w:szCs w:val="24"/>
        </w:rPr>
        <w:t>Autores</w:t>
      </w:r>
      <w:r>
        <w:rPr>
          <w:rFonts w:ascii="Arial" w:hAnsi="Arial"/>
          <w:sz w:val="24"/>
          <w:szCs w:val="24"/>
        </w:rPr>
        <w:t>: (</w:t>
      </w:r>
      <w:r w:rsidR="00FB73CC">
        <w:rPr>
          <w:rFonts w:ascii="Arial" w:hAnsi="Arial"/>
          <w:sz w:val="24"/>
          <w:szCs w:val="24"/>
        </w:rPr>
        <w:t xml:space="preserve">arial 11 puntos, </w:t>
      </w:r>
      <w:r>
        <w:rPr>
          <w:rFonts w:ascii="Arial" w:hAnsi="Arial"/>
          <w:sz w:val="24"/>
          <w:szCs w:val="24"/>
        </w:rPr>
        <w:t xml:space="preserve">apellidos nombre, </w:t>
      </w:r>
      <w:r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F477D46" wp14:editId="349DC0F2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010578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578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49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id="_x0000_s1026" style="visibility:visible;position:absolute;margin-left:100.5pt;margin-top:46.0pt;width:394.5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2FFC794" wp14:editId="49982D11">
                <wp:simplePos x="0" y="0"/>
                <wp:positionH relativeFrom="page">
                  <wp:posOffset>1267516</wp:posOffset>
                </wp:positionH>
                <wp:positionV relativeFrom="page">
                  <wp:posOffset>1143002</wp:posOffset>
                </wp:positionV>
                <wp:extent cx="5018984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8984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id="_x0000_s1027" style="visibility:visible;position:absolute;margin-left:99.8pt;margin-top:90.0pt;width:395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FB73CC">
        <w:rPr>
          <w:rFonts w:ascii="Arial" w:hAnsi="Arial"/>
          <w:sz w:val="24"/>
          <w:szCs w:val="24"/>
        </w:rPr>
        <w:t>plantel, subrayar al ponente y anotar su</w:t>
      </w:r>
      <w:r>
        <w:rPr>
          <w:rFonts w:ascii="Arial" w:hAnsi="Arial"/>
          <w:sz w:val="24"/>
          <w:szCs w:val="24"/>
        </w:rPr>
        <w:t xml:space="preserve"> correo electrónico</w:t>
      </w:r>
      <w:r w:rsidR="00FB73CC">
        <w:rPr>
          <w:rFonts w:ascii="Arial" w:hAnsi="Arial"/>
          <w:sz w:val="24"/>
          <w:szCs w:val="24"/>
        </w:rPr>
        <w:t xml:space="preserve"> y teléfono</w:t>
      </w:r>
      <w:r>
        <w:rPr>
          <w:rFonts w:ascii="Arial" w:hAnsi="Arial"/>
          <w:sz w:val="24"/>
          <w:szCs w:val="24"/>
        </w:rPr>
        <w:t xml:space="preserve">) </w:t>
      </w:r>
    </w:p>
    <w:p w14:paraId="11B28BF5" w14:textId="77777777" w:rsidR="00FB73CC" w:rsidRDefault="00FB73CC" w:rsidP="00F04F5C">
      <w:pPr>
        <w:pStyle w:val="Destinatario"/>
        <w:spacing w:line="360" w:lineRule="auto"/>
        <w:jc w:val="center"/>
        <w:rPr>
          <w:rFonts w:ascii="Arial" w:hAnsi="Arial"/>
          <w:sz w:val="24"/>
          <w:szCs w:val="24"/>
        </w:rPr>
      </w:pPr>
    </w:p>
    <w:p w14:paraId="2CEE3BA3" w14:textId="7CEE65B4" w:rsidR="00FB73CC" w:rsidRDefault="00FB73CC" w:rsidP="00FB73CC">
      <w:pPr>
        <w:pStyle w:val="Destinatario"/>
        <w:spacing w:line="360" w:lineRule="auto"/>
        <w:rPr>
          <w:rFonts w:ascii="Arial" w:hAnsi="Arial"/>
          <w:sz w:val="24"/>
          <w:szCs w:val="24"/>
        </w:rPr>
      </w:pPr>
      <w:r w:rsidRPr="00FB73CC">
        <w:rPr>
          <w:rFonts w:ascii="Arial" w:hAnsi="Arial"/>
          <w:b/>
          <w:sz w:val="24"/>
          <w:szCs w:val="24"/>
        </w:rPr>
        <w:t>Rubro en el que participa</w:t>
      </w:r>
      <w:r>
        <w:rPr>
          <w:rFonts w:ascii="Arial" w:hAnsi="Arial"/>
          <w:b/>
          <w:sz w:val="24"/>
          <w:szCs w:val="24"/>
        </w:rPr>
        <w:t xml:space="preserve">: </w:t>
      </w:r>
      <w:r w:rsidRPr="00FB73CC">
        <w:rPr>
          <w:rFonts w:ascii="Arial" w:hAnsi="Arial"/>
          <w:sz w:val="24"/>
          <w:szCs w:val="24"/>
        </w:rPr>
        <w:t>(arial, 11 puntos)</w:t>
      </w:r>
    </w:p>
    <w:p w14:paraId="60C0B335" w14:textId="77777777" w:rsidR="00FB73CC" w:rsidRDefault="00FB73CC" w:rsidP="00FB73CC">
      <w:pPr>
        <w:pStyle w:val="Destinatario"/>
        <w:spacing w:line="360" w:lineRule="auto"/>
        <w:rPr>
          <w:rFonts w:ascii="Arial" w:hAnsi="Arial"/>
          <w:sz w:val="24"/>
          <w:szCs w:val="24"/>
        </w:rPr>
      </w:pPr>
    </w:p>
    <w:p w14:paraId="54BB8A20" w14:textId="194AFEE7" w:rsidR="00FB73CC" w:rsidRPr="00FB73CC" w:rsidRDefault="00FB73CC" w:rsidP="00FB73CC">
      <w:pPr>
        <w:pStyle w:val="Destinatario"/>
        <w:spacing w:line="360" w:lineRule="auto"/>
        <w:rPr>
          <w:rFonts w:ascii="Arial" w:eastAsia="Arial" w:hAnsi="Arial" w:cs="Arial"/>
          <w:sz w:val="22"/>
          <w:szCs w:val="22"/>
        </w:rPr>
      </w:pPr>
      <w:r w:rsidRPr="00FB73CC">
        <w:rPr>
          <w:rFonts w:ascii="Arial" w:hAnsi="Arial" w:cs="Arial"/>
          <w:b/>
          <w:sz w:val="24"/>
          <w:szCs w:val="24"/>
          <w:lang w:val="es-MX"/>
        </w:rPr>
        <w:t>Medios necesarios para su exposición</w:t>
      </w:r>
      <w:r>
        <w:rPr>
          <w:rFonts w:ascii="Arial" w:hAnsi="Arial" w:cs="Arial"/>
          <w:b/>
          <w:sz w:val="24"/>
          <w:szCs w:val="24"/>
          <w:lang w:val="es-MX"/>
        </w:rPr>
        <w:t>:</w:t>
      </w:r>
      <w:r w:rsidRPr="00AB17B3">
        <w:rPr>
          <w:rFonts w:ascii="Arial" w:hAnsi="Arial" w:cs="Arial"/>
          <w:lang w:val="es-MX"/>
        </w:rPr>
        <w:t xml:space="preserve"> </w:t>
      </w:r>
      <w:r w:rsidRPr="00FB73CC">
        <w:rPr>
          <w:rFonts w:ascii="Arial" w:hAnsi="Arial" w:cs="Arial"/>
          <w:sz w:val="22"/>
          <w:szCs w:val="22"/>
          <w:lang w:val="es-MX"/>
        </w:rPr>
        <w:t>(se contará con computadora y cañón, en caso de requerir un software especial el ponente deberá contar con los programas necesarios)</w:t>
      </w:r>
    </w:p>
    <w:p w14:paraId="0E99D726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EDF9662" w14:textId="731712A2" w:rsidR="00686C1E" w:rsidRDefault="00537F44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F16274">
        <w:rPr>
          <w:rFonts w:ascii="Arial" w:hAnsi="Arial"/>
          <w:b/>
          <w:sz w:val="24"/>
          <w:szCs w:val="24"/>
        </w:rPr>
        <w:t>RESUMEN</w:t>
      </w:r>
      <w:r w:rsidR="009029C5">
        <w:rPr>
          <w:rFonts w:ascii="Arial" w:hAnsi="Arial"/>
          <w:sz w:val="24"/>
          <w:szCs w:val="24"/>
        </w:rPr>
        <w:t xml:space="preserve"> (</w:t>
      </w:r>
      <w:r w:rsidR="00FB73CC">
        <w:rPr>
          <w:rFonts w:ascii="Arial" w:hAnsi="Arial"/>
          <w:sz w:val="24"/>
          <w:szCs w:val="24"/>
        </w:rPr>
        <w:t>arial, 11 puntos, máximo de media cuartilla,</w:t>
      </w:r>
      <w:r w:rsidR="009029C5">
        <w:rPr>
          <w:rFonts w:ascii="Arial" w:hAnsi="Arial"/>
          <w:sz w:val="24"/>
          <w:szCs w:val="24"/>
        </w:rPr>
        <w:t xml:space="preserve"> a</w:t>
      </w:r>
      <w:r>
        <w:rPr>
          <w:rFonts w:ascii="Arial" w:hAnsi="Arial"/>
          <w:sz w:val="24"/>
          <w:szCs w:val="24"/>
        </w:rPr>
        <w:t xml:space="preserve"> renglón seguido)</w:t>
      </w:r>
    </w:p>
    <w:p w14:paraId="229915AE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5E17326" w14:textId="77777777" w:rsidR="00686C1E" w:rsidRDefault="00686C1E" w:rsidP="00FB73CC">
      <w:pPr>
        <w:pStyle w:val="Destinatario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1C12F54" w14:textId="77777777" w:rsidR="00686C1E" w:rsidRPr="00FB73CC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</w:p>
    <w:p w14:paraId="1B41B110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2327CEB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5EF0F80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F3269F4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C17A848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29FA88D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211ED41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4C7D41E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1216640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95C9FE8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16F6E62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EA7D0B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1406E1A" w14:textId="53350640" w:rsidR="00686C1E" w:rsidRPr="00FB45DD" w:rsidRDefault="00FB45DD" w:rsidP="00F04F5C">
      <w:pPr>
        <w:pStyle w:val="Destinatario"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FB45DD">
        <w:rPr>
          <w:rFonts w:ascii="Arial" w:eastAsia="Arial" w:hAnsi="Arial" w:cs="Arial"/>
          <w:b/>
          <w:sz w:val="24"/>
          <w:szCs w:val="24"/>
          <w:lang w:val="es-ES"/>
        </w:rPr>
        <w:lastRenderedPageBreak/>
        <w:t>Título</w:t>
      </w:r>
      <w:r w:rsidR="009029C5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9029C5" w:rsidRPr="009029C5">
        <w:rPr>
          <w:rFonts w:ascii="Arial" w:eastAsia="Arial" w:hAnsi="Arial" w:cs="Arial"/>
          <w:sz w:val="24"/>
          <w:szCs w:val="24"/>
          <w:lang w:val="es-ES"/>
        </w:rPr>
        <w:t>(arial, 12 puntos, negritas)</w:t>
      </w:r>
    </w:p>
    <w:p w14:paraId="2DA08256" w14:textId="77777777" w:rsidR="00FB45DD" w:rsidRDefault="00FB45DD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14:paraId="3F5962CD" w14:textId="69B24192" w:rsidR="00F16274" w:rsidRDefault="00FB45DD" w:rsidP="00F04F5C">
      <w:pPr>
        <w:pStyle w:val="Destinatario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  <w:lang w:val="es-ES"/>
        </w:rPr>
      </w:pPr>
      <w:r w:rsidRPr="00F16274">
        <w:rPr>
          <w:rFonts w:ascii="Arial" w:eastAsia="Arial" w:hAnsi="Arial" w:cs="Arial"/>
          <w:b/>
          <w:sz w:val="24"/>
          <w:szCs w:val="24"/>
          <w:lang w:val="es-ES"/>
        </w:rPr>
        <w:t>Introducción</w:t>
      </w:r>
    </w:p>
    <w:p w14:paraId="633020C5" w14:textId="1A8A33BC" w:rsidR="00F16274" w:rsidRDefault="00056356" w:rsidP="00F04F5C">
      <w:pPr>
        <w:pStyle w:val="Destinatario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Objetivos</w:t>
      </w:r>
      <w:r w:rsidR="009029C5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</w:p>
    <w:p w14:paraId="1F9C409A" w14:textId="3EF197F6" w:rsidR="00056356" w:rsidRDefault="00056356" w:rsidP="00F04F5C">
      <w:pPr>
        <w:pStyle w:val="Destinatario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Desarrollo</w:t>
      </w:r>
    </w:p>
    <w:p w14:paraId="361E2EAE" w14:textId="4DEBF343" w:rsidR="00056356" w:rsidRDefault="00056356" w:rsidP="00F04F5C">
      <w:pPr>
        <w:pStyle w:val="Destinatario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 xml:space="preserve">Conclusiones </w:t>
      </w:r>
    </w:p>
    <w:p w14:paraId="555F8E89" w14:textId="5B84C5F6" w:rsidR="00056356" w:rsidRPr="00056356" w:rsidRDefault="00056356" w:rsidP="00F04F5C">
      <w:pPr>
        <w:pStyle w:val="Destinatario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Referencias (</w:t>
      </w:r>
      <w:r>
        <w:rPr>
          <w:rFonts w:ascii="Arial" w:eastAsia="Arial" w:hAnsi="Arial" w:cs="Arial"/>
          <w:sz w:val="24"/>
          <w:szCs w:val="24"/>
          <w:lang w:val="es-ES"/>
        </w:rPr>
        <w:t>formato APA)</w:t>
      </w:r>
    </w:p>
    <w:p w14:paraId="0FAB4D88" w14:textId="77777777" w:rsidR="00056356" w:rsidRPr="00FB73CC" w:rsidRDefault="00056356" w:rsidP="00F04F5C">
      <w:pPr>
        <w:pStyle w:val="Destinatario"/>
        <w:spacing w:line="360" w:lineRule="auto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1E103E2C" w14:textId="14531441" w:rsidR="00F04F5C" w:rsidRDefault="00056356" w:rsidP="00F04F5C">
      <w:pPr>
        <w:pStyle w:val="Destinatario"/>
        <w:spacing w:line="360" w:lineRule="auto"/>
        <w:jc w:val="both"/>
        <w:rPr>
          <w:rFonts w:ascii="Arial" w:hAnsi="Arial"/>
          <w:b/>
          <w:i/>
          <w:sz w:val="24"/>
          <w:szCs w:val="24"/>
          <w:lang w:val="es-ES"/>
        </w:rPr>
      </w:pPr>
      <w:r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>Nota</w:t>
      </w:r>
      <w:r w:rsidR="000739F8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>:</w:t>
      </w:r>
      <w:r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 el trabajo deberá </w:t>
      </w:r>
      <w:r w:rsid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ser </w:t>
      </w:r>
      <w:r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máximo </w:t>
      </w:r>
      <w:r w:rsidR="00F04F5C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>de 8</w:t>
      </w:r>
      <w:r w:rsidR="000B0902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 páginas en letra arial 11 puntos</w:t>
      </w:r>
      <w:r w:rsidR="00F04F5C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 (sólo los encabezados deben ir en 12 puntos</w:t>
      </w:r>
      <w:proofErr w:type="gramStart"/>
      <w:r w:rsidR="00F04F5C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) </w:t>
      </w:r>
      <w:r w:rsidR="000B0902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>,</w:t>
      </w:r>
      <w:proofErr w:type="gramEnd"/>
      <w:r w:rsidR="000B0902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 espaciado de 1.5, márgenes superior </w:t>
      </w:r>
      <w:r w:rsidR="00F04F5C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4 cm,  inferior, </w:t>
      </w:r>
      <w:r w:rsidR="000739F8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derecho </w:t>
      </w:r>
      <w:r w:rsidR="00F04F5C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 e </w:t>
      </w:r>
      <w:r w:rsidR="000739F8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izquierdo </w:t>
      </w:r>
      <w:r w:rsidR="00F04F5C" w:rsidRP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2.5 cm. Esta hoja ya tiene el formato establecido, por favor úsela para elaborar su ponencia. </w:t>
      </w:r>
      <w:r w:rsidR="00F04F5C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El </w:t>
      </w:r>
      <w:r w:rsidR="00F04F5C" w:rsidRPr="00F04F5C">
        <w:rPr>
          <w:rFonts w:ascii="Arial" w:hAnsi="Arial"/>
          <w:b/>
          <w:i/>
          <w:sz w:val="24"/>
          <w:szCs w:val="24"/>
        </w:rPr>
        <w:t xml:space="preserve">trabajo debe ser enviado en </w:t>
      </w:r>
      <w:r w:rsidR="00F04F5C" w:rsidRPr="00F04F5C">
        <w:rPr>
          <w:rFonts w:ascii="Arial" w:hAnsi="Arial"/>
          <w:b/>
          <w:i/>
          <w:sz w:val="24"/>
          <w:szCs w:val="24"/>
          <w:lang w:val="es-ES"/>
        </w:rPr>
        <w:t>PDF</w:t>
      </w:r>
      <w:r w:rsidR="00F04F5C">
        <w:rPr>
          <w:rFonts w:ascii="Arial" w:hAnsi="Arial"/>
          <w:b/>
          <w:i/>
          <w:sz w:val="24"/>
          <w:szCs w:val="24"/>
          <w:lang w:val="es-ES"/>
        </w:rPr>
        <w:t>.</w:t>
      </w:r>
    </w:p>
    <w:p w14:paraId="7D56FC80" w14:textId="702DE8E9" w:rsidR="00F04F5C" w:rsidRPr="00F04F5C" w:rsidRDefault="00F04F5C" w:rsidP="00F04F5C">
      <w:pPr>
        <w:pStyle w:val="Destinatario"/>
        <w:spacing w:line="360" w:lineRule="auto"/>
        <w:jc w:val="both"/>
        <w:rPr>
          <w:rFonts w:ascii="Arial" w:eastAsia="Arial" w:hAnsi="Arial" w:cs="Arial"/>
          <w:b/>
          <w:i/>
          <w:sz w:val="24"/>
          <w:szCs w:val="24"/>
          <w:lang w:val="es-ES"/>
        </w:rPr>
      </w:pPr>
      <w:r>
        <w:rPr>
          <w:rFonts w:ascii="Arial" w:hAnsi="Arial"/>
          <w:b/>
          <w:i/>
          <w:sz w:val="24"/>
          <w:szCs w:val="24"/>
          <w:lang w:val="es-ES"/>
        </w:rPr>
        <w:t>Los trabajos que no cumplan con este formato no serán publicados en las memorias del Coloquio.</w:t>
      </w:r>
    </w:p>
    <w:p w14:paraId="39CA01BF" w14:textId="3DF86567" w:rsidR="00056356" w:rsidRDefault="00056356" w:rsidP="00F04F5C">
      <w:pPr>
        <w:pStyle w:val="Destinatario"/>
        <w:spacing w:line="360" w:lineRule="auto"/>
        <w:rPr>
          <w:rFonts w:ascii="Arial" w:eastAsia="Arial" w:hAnsi="Arial" w:cs="Arial"/>
          <w:b/>
          <w:i/>
          <w:sz w:val="24"/>
          <w:szCs w:val="24"/>
          <w:lang w:val="es-ES"/>
        </w:rPr>
      </w:pPr>
    </w:p>
    <w:p w14:paraId="1343EB22" w14:textId="77777777" w:rsidR="00F04F5C" w:rsidRPr="000739F8" w:rsidRDefault="00F04F5C" w:rsidP="00F04F5C">
      <w:pPr>
        <w:pStyle w:val="Destinatario"/>
        <w:spacing w:line="360" w:lineRule="auto"/>
        <w:rPr>
          <w:rFonts w:ascii="Arial" w:eastAsia="Arial" w:hAnsi="Arial" w:cs="Arial"/>
          <w:b/>
          <w:i/>
          <w:sz w:val="24"/>
          <w:szCs w:val="24"/>
          <w:lang w:val="es-ES"/>
        </w:rPr>
      </w:pPr>
    </w:p>
    <w:p w14:paraId="3FCC8DCC" w14:textId="77777777" w:rsidR="00686C1E" w:rsidRPr="000739F8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14:paraId="2568A759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E8CBD0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FDFB32C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3E952D6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91BA9E4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5517AFA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E79912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CE80F9E" w14:textId="77777777" w:rsidR="00686C1E" w:rsidRDefault="00686C1E" w:rsidP="00F04F5C">
      <w:pPr>
        <w:pStyle w:val="Destinatari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DAC168F" w14:textId="0A8A97B6" w:rsidR="00686C1E" w:rsidRPr="006B1232" w:rsidRDefault="00686C1E" w:rsidP="00F04F5C">
      <w:pPr>
        <w:pStyle w:val="Destinatario"/>
        <w:spacing w:line="360" w:lineRule="auto"/>
        <w:rPr>
          <w:rFonts w:ascii="Arial" w:eastAsia="Arial" w:hAnsi="Arial" w:cs="Arial"/>
          <w:sz w:val="24"/>
          <w:szCs w:val="24"/>
          <w:lang w:val="es-ES"/>
        </w:rPr>
      </w:pPr>
    </w:p>
    <w:p w14:paraId="7DEA5705" w14:textId="57969A23" w:rsidR="00686C1E" w:rsidRPr="006B1232" w:rsidRDefault="00686C1E" w:rsidP="00F04F5C">
      <w:pPr>
        <w:pStyle w:val="Destinatario"/>
        <w:spacing w:line="360" w:lineRule="auto"/>
        <w:rPr>
          <w:rFonts w:ascii="Arial" w:eastAsia="Arial" w:hAnsi="Arial" w:cs="Arial"/>
          <w:sz w:val="24"/>
          <w:szCs w:val="24"/>
          <w:lang w:val="es-ES"/>
        </w:rPr>
      </w:pPr>
    </w:p>
    <w:p w14:paraId="22194A63" w14:textId="77777777" w:rsidR="00686C1E" w:rsidRDefault="00686C1E" w:rsidP="00F04F5C">
      <w:pPr>
        <w:pStyle w:val="Destinatario"/>
        <w:spacing w:line="360" w:lineRule="auto"/>
        <w:jc w:val="center"/>
      </w:pPr>
    </w:p>
    <w:sectPr w:rsidR="00686C1E" w:rsidSect="00902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1418" w:left="1418" w:header="50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FF2E" w14:textId="77777777" w:rsidR="006A3CD6" w:rsidRDefault="006A3CD6">
      <w:r>
        <w:separator/>
      </w:r>
    </w:p>
  </w:endnote>
  <w:endnote w:type="continuationSeparator" w:id="0">
    <w:p w14:paraId="06BCF3F7" w14:textId="77777777" w:rsidR="006A3CD6" w:rsidRDefault="006A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Didot">
    <w:altName w:val="Times New Roman"/>
    <w:charset w:val="00"/>
    <w:family w:val="auto"/>
    <w:pitch w:val="variable"/>
    <w:sig w:usb0="80000867" w:usb1="00000000" w:usb2="00000000" w:usb3="00000000" w:csb0="000001FB" w:csb1="00000000"/>
  </w:font>
  <w:font w:name="Hoefler Text">
    <w:charset w:val="00"/>
    <w:family w:val="auto"/>
    <w:pitch w:val="variable"/>
    <w:sig w:usb0="800002FF" w:usb1="5000204B" w:usb2="00000004" w:usb3="00000000" w:csb0="00000197" w:csb1="00000000"/>
  </w:font>
  <w:font w:name="Avenir Next Demi Bold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4E7C" w14:textId="77777777" w:rsidR="00E05BD9" w:rsidRDefault="00E05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5F02" w14:textId="21C03417" w:rsidR="00F04F5C" w:rsidRPr="00F04F5C" w:rsidRDefault="00F04F5C" w:rsidP="00F04F5C">
    <w:pPr>
      <w:pStyle w:val="Piedepgina"/>
      <w:jc w:val="center"/>
      <w:rPr>
        <w:rFonts w:ascii="Arial" w:hAnsi="Arial" w:cs="Arial"/>
        <w:sz w:val="20"/>
        <w:szCs w:val="20"/>
      </w:rPr>
    </w:pPr>
    <w:r w:rsidRPr="00F04F5C">
      <w:rPr>
        <w:rFonts w:ascii="Arial" w:hAnsi="Arial" w:cs="Arial"/>
        <w:sz w:val="20"/>
        <w:szCs w:val="20"/>
      </w:rPr>
      <w:t>27 de junio de 201</w:t>
    </w:r>
    <w:r w:rsidR="002C2744">
      <w:rPr>
        <w:rFonts w:ascii="Arial" w:hAnsi="Arial" w:cs="Arial"/>
        <w:sz w:val="20"/>
        <w:szCs w:val="20"/>
      </w:rPr>
      <w:t>9</w:t>
    </w:r>
  </w:p>
  <w:p w14:paraId="4CFB45A1" w14:textId="77777777" w:rsidR="00F04F5C" w:rsidRDefault="00F04F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2CD0" w14:textId="77777777" w:rsidR="00E05BD9" w:rsidRDefault="00E05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866F6" w14:textId="77777777" w:rsidR="006A3CD6" w:rsidRDefault="006A3CD6">
      <w:r>
        <w:separator/>
      </w:r>
    </w:p>
  </w:footnote>
  <w:footnote w:type="continuationSeparator" w:id="0">
    <w:p w14:paraId="1BDEFBC3" w14:textId="77777777" w:rsidR="006A3CD6" w:rsidRDefault="006A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E032" w14:textId="77777777" w:rsidR="00E05BD9" w:rsidRDefault="00E05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67E5" w14:textId="0AEBD72A" w:rsidR="00686C1E" w:rsidRPr="00EE5425" w:rsidRDefault="006B1232">
    <w:pPr>
      <w:rPr>
        <w:lang w:val="es-ES"/>
      </w:rPr>
    </w:pPr>
    <w:bookmarkStart w:id="0" w:name="_GoBack"/>
    <w:bookmarkEnd w:id="0"/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14AA1970" wp14:editId="5C9E937C">
              <wp:simplePos x="0" y="0"/>
              <wp:positionH relativeFrom="page">
                <wp:posOffset>1240790</wp:posOffset>
              </wp:positionH>
              <wp:positionV relativeFrom="page">
                <wp:posOffset>564515</wp:posOffset>
              </wp:positionV>
              <wp:extent cx="5016500" cy="702419"/>
              <wp:effectExtent l="0" t="0" r="12700" b="889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70241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9FD93F" w14:textId="541A67C8" w:rsidR="006B1232" w:rsidRPr="00B7547D" w:rsidRDefault="002C2744" w:rsidP="006B1232">
                          <w:pPr>
                            <w:pStyle w:val="Nombredeempresa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X</w:t>
                          </w:r>
                          <w:r w:rsidRPr="00B7547D">
                            <w:rPr>
                              <w:sz w:val="24"/>
                              <w:szCs w:val="24"/>
                            </w:rPr>
                            <w:t xml:space="preserve"> COLOQUIO</w:t>
                          </w:r>
                          <w:r w:rsidR="006B1232" w:rsidRPr="00B7547D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E05BD9" w:rsidRPr="00B7547D">
                            <w:rPr>
                              <w:sz w:val="24"/>
                              <w:szCs w:val="24"/>
                            </w:rPr>
                            <w:t>EDUCACIÓN EN</w:t>
                          </w:r>
                          <w:r w:rsidR="006B1232" w:rsidRPr="00B7547D">
                            <w:rPr>
                              <w:sz w:val="24"/>
                              <w:szCs w:val="24"/>
                            </w:rPr>
                            <w:t xml:space="preserve"> Ciencias y Tic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A1970" id="officeArt object" o:spid="_x0000_s1026" style="position:absolute;margin-left:97.7pt;margin-top:44.45pt;width:395pt;height:55.3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" filled="f" stroked="f" strokeweight="1pt">
              <v:stroke miterlimit="4"/>
              <v:textbox inset="0,0,0,0">
                <w:txbxContent>
                  <w:p w14:paraId="3D9FD93F" w14:textId="541A67C8" w:rsidR="006B1232" w:rsidRPr="00B7547D" w:rsidRDefault="002C2744" w:rsidP="006B1232">
                    <w:pPr>
                      <w:pStyle w:val="Nombredeempresa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X</w:t>
                    </w:r>
                    <w:r w:rsidRPr="00B7547D">
                      <w:rPr>
                        <w:sz w:val="24"/>
                        <w:szCs w:val="24"/>
                      </w:rPr>
                      <w:t xml:space="preserve"> COLOQUIO</w:t>
                    </w:r>
                    <w:r w:rsidR="006B1232" w:rsidRPr="00B7547D">
                      <w:rPr>
                        <w:sz w:val="24"/>
                        <w:szCs w:val="24"/>
                      </w:rPr>
                      <w:t xml:space="preserve"> </w:t>
                    </w:r>
                    <w:r w:rsidR="00E05BD9" w:rsidRPr="00B7547D">
                      <w:rPr>
                        <w:sz w:val="24"/>
                        <w:szCs w:val="24"/>
                      </w:rPr>
                      <w:t>EDUCACIÓN EN</w:t>
                    </w:r>
                    <w:r w:rsidR="006B1232" w:rsidRPr="00B7547D">
                      <w:rPr>
                        <w:sz w:val="24"/>
                        <w:szCs w:val="24"/>
                      </w:rPr>
                      <w:t xml:space="preserve"> Ciencias y Tic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75E0D" w14:textId="77777777" w:rsidR="00E05BD9" w:rsidRDefault="00E05B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79D"/>
    <w:multiLevelType w:val="hybridMultilevel"/>
    <w:tmpl w:val="40E64362"/>
    <w:lvl w:ilvl="0" w:tplc="34DE9608">
      <w:start w:val="1"/>
      <w:numFmt w:val="bullet"/>
      <w:lvlText w:val=""/>
      <w:lvlJc w:val="left"/>
      <w:pPr>
        <w:tabs>
          <w:tab w:val="num" w:pos="-256"/>
        </w:tabs>
        <w:ind w:left="-313" w:hanging="22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2C331BA"/>
    <w:multiLevelType w:val="hybridMultilevel"/>
    <w:tmpl w:val="ED1269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1E"/>
    <w:rsid w:val="00056356"/>
    <w:rsid w:val="00071246"/>
    <w:rsid w:val="000739F8"/>
    <w:rsid w:val="000B0902"/>
    <w:rsid w:val="001F013E"/>
    <w:rsid w:val="002137C9"/>
    <w:rsid w:val="00250664"/>
    <w:rsid w:val="0026070B"/>
    <w:rsid w:val="002C2744"/>
    <w:rsid w:val="00371DD3"/>
    <w:rsid w:val="00395BF5"/>
    <w:rsid w:val="004B0738"/>
    <w:rsid w:val="00537F44"/>
    <w:rsid w:val="00597BA6"/>
    <w:rsid w:val="005C5B07"/>
    <w:rsid w:val="00686C1E"/>
    <w:rsid w:val="006A3CD6"/>
    <w:rsid w:val="006B1232"/>
    <w:rsid w:val="009029C5"/>
    <w:rsid w:val="009E217F"/>
    <w:rsid w:val="00A10852"/>
    <w:rsid w:val="00B17280"/>
    <w:rsid w:val="00B7547D"/>
    <w:rsid w:val="00C117B1"/>
    <w:rsid w:val="00D50FAC"/>
    <w:rsid w:val="00D542D1"/>
    <w:rsid w:val="00E05BD9"/>
    <w:rsid w:val="00E47FD3"/>
    <w:rsid w:val="00EE5425"/>
    <w:rsid w:val="00F04F5C"/>
    <w:rsid w:val="00F16274"/>
    <w:rsid w:val="00FB45DD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CB0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Informacindelremitente">
    <w:name w:val="Información del remitente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Nombredeempresa">
    <w:name w:val="Nombre de empresa"/>
    <w:next w:val="Cuerpo2"/>
    <w:pPr>
      <w:spacing w:before="240" w:after="240"/>
      <w:jc w:val="center"/>
    </w:pPr>
    <w:rPr>
      <w:rFonts w:ascii="Didot" w:hAnsi="Didot" w:cs="Arial Unicode MS"/>
      <w:caps/>
      <w:color w:val="594B3A"/>
      <w:spacing w:val="48"/>
      <w:sz w:val="32"/>
      <w:szCs w:val="32"/>
    </w:rPr>
  </w:style>
  <w:style w:type="paragraph" w:customStyle="1" w:styleId="Cuerpo2">
    <w:name w:val="Cuerpo 2"/>
    <w:pPr>
      <w:spacing w:after="180" w:line="336" w:lineRule="auto"/>
    </w:pPr>
    <w:rPr>
      <w:rFonts w:ascii="Hoefler Text" w:hAnsi="Hoefler Text" w:cs="Arial Unicode MS"/>
      <w:color w:val="594B3A"/>
    </w:rPr>
  </w:style>
  <w:style w:type="paragraph" w:styleId="Encabezado">
    <w:name w:val="header"/>
    <w:basedOn w:val="Normal"/>
    <w:link w:val="EncabezadoCar"/>
    <w:uiPriority w:val="99"/>
    <w:unhideWhenUsed/>
    <w:rsid w:val="00EE5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42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E5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4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2018-09-04T18:01:00Z</dcterms:created>
  <dcterms:modified xsi:type="dcterms:W3CDTF">2018-09-04T18:01:00Z</dcterms:modified>
</cp:coreProperties>
</file>